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899E" w14:textId="1E7E606C" w:rsidR="002C0FC4" w:rsidRPr="000D7365" w:rsidRDefault="00C02683" w:rsidP="002C0FC4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D7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45E0E7" wp14:editId="31647939">
            <wp:extent cx="1267485" cy="1062121"/>
            <wp:effectExtent l="0" t="0" r="8890" b="508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046" cy="10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29F92" w14:textId="77777777" w:rsidR="00CD0CE6" w:rsidRPr="000D7365" w:rsidRDefault="00CD0CE6" w:rsidP="000D7365">
      <w:pPr>
        <w:pStyle w:val="1"/>
        <w:spacing w:line="240" w:lineRule="auto"/>
        <w:ind w:left="462" w:right="456"/>
        <w:jc w:val="center"/>
        <w:rPr>
          <w:color w:val="auto"/>
          <w:szCs w:val="24"/>
          <w:u w:val="single" w:color="000000"/>
        </w:rPr>
      </w:pPr>
      <w:bookmarkStart w:id="0" w:name="_Hlk87363861"/>
    </w:p>
    <w:p w14:paraId="0CC9C712" w14:textId="07B875D4" w:rsidR="00CD0CE6" w:rsidRPr="000D7365" w:rsidRDefault="00CD0CE6" w:rsidP="000D7365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  <w:r w:rsidRPr="000D7365">
        <w:rPr>
          <w:color w:val="auto"/>
          <w:sz w:val="28"/>
          <w:szCs w:val="28"/>
          <w:u w:val="single" w:color="000000"/>
        </w:rPr>
        <w:t xml:space="preserve">Протокол №1 </w:t>
      </w:r>
    </w:p>
    <w:p w14:paraId="33E6AE18" w14:textId="61DD4AF0" w:rsidR="00CD0CE6" w:rsidRPr="000D7365" w:rsidRDefault="00CD0CE6" w:rsidP="000D7365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  <w:r w:rsidRPr="000D7365">
        <w:rPr>
          <w:color w:val="auto"/>
          <w:sz w:val="28"/>
          <w:szCs w:val="28"/>
          <w:u w:val="single" w:color="000000"/>
        </w:rPr>
        <w:t xml:space="preserve">заседания жюри </w:t>
      </w:r>
    </w:p>
    <w:p w14:paraId="33B19D2B" w14:textId="77777777" w:rsidR="00CD0CE6" w:rsidRPr="000D7365" w:rsidRDefault="00CD0CE6" w:rsidP="000D7365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  <w:r w:rsidRPr="000D7365">
        <w:rPr>
          <w:color w:val="auto"/>
          <w:sz w:val="28"/>
          <w:szCs w:val="28"/>
          <w:u w:val="single" w:color="000000"/>
        </w:rPr>
        <w:t xml:space="preserve">Всероссийского фестиваля музеев образовательных организаций </w:t>
      </w:r>
    </w:p>
    <w:p w14:paraId="3FE75B47" w14:textId="77777777" w:rsidR="00CD0CE6" w:rsidRPr="000D7365" w:rsidRDefault="00CD0CE6" w:rsidP="00CD0CE6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</w:rPr>
      </w:pPr>
      <w:r w:rsidRPr="000D7365">
        <w:rPr>
          <w:color w:val="auto"/>
          <w:sz w:val="28"/>
          <w:szCs w:val="28"/>
          <w:u w:val="single" w:color="000000"/>
        </w:rPr>
        <w:t>«Без срока давности»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2C0FC4" w:rsidRPr="000D7365" w14:paraId="266FFDEE" w14:textId="77777777" w:rsidTr="00FA5145">
        <w:trPr>
          <w:trHeight w:val="371"/>
        </w:trPr>
        <w:tc>
          <w:tcPr>
            <w:tcW w:w="10347" w:type="dxa"/>
          </w:tcPr>
          <w:p w14:paraId="299DD137" w14:textId="44AE6406" w:rsidR="002C0FC4" w:rsidRPr="000D7365" w:rsidRDefault="002C0FC4" w:rsidP="00E937D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</w:t>
            </w:r>
            <w:r w:rsidR="00CD0CE6" w:rsidRPr="000D73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: </w:t>
            </w:r>
          </w:p>
        </w:tc>
      </w:tr>
    </w:tbl>
    <w:p w14:paraId="316D49DC" w14:textId="77777777" w:rsidR="002C0FC4" w:rsidRPr="000D7365" w:rsidRDefault="002C0FC4" w:rsidP="002C0FC4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851"/>
        <w:gridCol w:w="850"/>
        <w:gridCol w:w="851"/>
        <w:gridCol w:w="1269"/>
      </w:tblGrid>
      <w:tr w:rsidR="00FA5145" w:rsidRPr="000D7365" w14:paraId="3BCA910C" w14:textId="2987F365" w:rsidTr="00872479">
        <w:tc>
          <w:tcPr>
            <w:tcW w:w="10200" w:type="dxa"/>
            <w:gridSpan w:val="5"/>
          </w:tcPr>
          <w:p w14:paraId="5F9129E7" w14:textId="3E8BA305" w:rsidR="00FA5145" w:rsidRPr="000D7365" w:rsidRDefault="00CD0CE6" w:rsidP="000D7365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Hlk88226561"/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Общеобразовательная организация</w:t>
            </w:r>
            <w:r w:rsidR="00FA5145"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(категория 1)</w:t>
            </w:r>
          </w:p>
        </w:tc>
      </w:tr>
      <w:tr w:rsidR="00C064C7" w:rsidRPr="000D7365" w14:paraId="6148DB31" w14:textId="5F01764E" w:rsidTr="00872479">
        <w:trPr>
          <w:trHeight w:val="1439"/>
        </w:trPr>
        <w:tc>
          <w:tcPr>
            <w:tcW w:w="6379" w:type="dxa"/>
            <w:tcBorders>
              <w:tl2br w:val="single" w:sz="4" w:space="0" w:color="auto"/>
            </w:tcBorders>
          </w:tcPr>
          <w:p w14:paraId="2397E6CE" w14:textId="3BB5527D" w:rsidR="00C064C7" w:rsidRPr="000D7365" w:rsidRDefault="00C064C7" w:rsidP="00C064C7">
            <w:pPr>
              <w:spacing w:after="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362A5117" w14:textId="77777777" w:rsidR="00C064C7" w:rsidRPr="000D7365" w:rsidRDefault="00C064C7" w:rsidP="00C064C7">
            <w:pPr>
              <w:spacing w:after="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2BCD3ED" w14:textId="77777777" w:rsidR="00C064C7" w:rsidRPr="000D7365" w:rsidRDefault="00C064C7" w:rsidP="00CD0CE6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</w:p>
          <w:p w14:paraId="111AEC83" w14:textId="77777777" w:rsidR="00C064C7" w:rsidRPr="000D7365" w:rsidRDefault="00C064C7" w:rsidP="00CD0CE6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образовательной </w:t>
            </w:r>
          </w:p>
          <w:p w14:paraId="50F02705" w14:textId="77777777" w:rsidR="00C064C7" w:rsidRPr="000D7365" w:rsidRDefault="00C064C7" w:rsidP="00CD0CE6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организации, </w:t>
            </w:r>
          </w:p>
          <w:p w14:paraId="23FB3BB5" w14:textId="2815C4F5" w:rsidR="00C064C7" w:rsidRPr="000D7365" w:rsidRDefault="00C064C7" w:rsidP="00CD0CE6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 Фестиваля</w:t>
            </w:r>
          </w:p>
        </w:tc>
        <w:tc>
          <w:tcPr>
            <w:tcW w:w="851" w:type="dxa"/>
          </w:tcPr>
          <w:p w14:paraId="782E6717" w14:textId="77777777" w:rsidR="00C064C7" w:rsidRPr="000D7365" w:rsidRDefault="00C064C7" w:rsidP="000D7365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850" w:type="dxa"/>
          </w:tcPr>
          <w:p w14:paraId="2735E37B" w14:textId="77777777" w:rsidR="00C064C7" w:rsidRPr="000D7365" w:rsidRDefault="00C064C7" w:rsidP="000D7365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851" w:type="dxa"/>
          </w:tcPr>
          <w:p w14:paraId="59649E8E" w14:textId="77777777" w:rsidR="00C064C7" w:rsidRPr="000D7365" w:rsidRDefault="00C064C7" w:rsidP="000D7365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1269" w:type="dxa"/>
          </w:tcPr>
          <w:p w14:paraId="5624840C" w14:textId="4E973C2D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C064C7" w:rsidRPr="000D7365" w14:paraId="17EB50A8" w14:textId="51EAA7E9" w:rsidTr="00872479">
        <w:tc>
          <w:tcPr>
            <w:tcW w:w="6379" w:type="dxa"/>
          </w:tcPr>
          <w:p w14:paraId="430DD000" w14:textId="7F002C3F" w:rsidR="00C064C7" w:rsidRPr="000D7365" w:rsidRDefault="00C064C7" w:rsidP="00C064C7">
            <w:pPr>
              <w:spacing w:after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F16ABE" w14:textId="24CB0A03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98AD39" w14:textId="2700A33C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3A585E" w14:textId="4866B0FF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2387089" w14:textId="7C6B98ED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64C7" w:rsidRPr="000D7365" w14:paraId="76F027A6" w14:textId="77777777" w:rsidTr="00872479">
        <w:tc>
          <w:tcPr>
            <w:tcW w:w="6379" w:type="dxa"/>
          </w:tcPr>
          <w:p w14:paraId="1D497436" w14:textId="4138E1E7" w:rsidR="00C064C7" w:rsidRPr="000D7365" w:rsidRDefault="00C064C7" w:rsidP="00C064C7">
            <w:pPr>
              <w:spacing w:after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FC0460" w14:textId="390EBA23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4098A9" w14:textId="53E33F00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2D77AA" w14:textId="165CAAE5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9A41617" w14:textId="4E2446F5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64C7" w:rsidRPr="000D7365" w14:paraId="5F43E9C6" w14:textId="77777777" w:rsidTr="00872479">
        <w:tc>
          <w:tcPr>
            <w:tcW w:w="6379" w:type="dxa"/>
          </w:tcPr>
          <w:p w14:paraId="7EBA709B" w14:textId="71400CD3" w:rsidR="00C064C7" w:rsidRPr="000D7365" w:rsidRDefault="00C064C7" w:rsidP="00C064C7">
            <w:pPr>
              <w:spacing w:after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7EF91F" w14:textId="63050B6F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27FC32" w14:textId="655A196C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02CD27" w14:textId="56E8F7CF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6492602" w14:textId="6A8CDF69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bookmarkEnd w:id="0"/>
    <w:bookmarkEnd w:id="1"/>
    <w:p w14:paraId="1AC7F1FF" w14:textId="77777777" w:rsidR="002C0FC4" w:rsidRPr="000D7365" w:rsidRDefault="002C0FC4" w:rsidP="002C0FC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D73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E9DDF89" w14:textId="53948CEC" w:rsidR="000B41F5" w:rsidRPr="000D7365" w:rsidRDefault="000B41F5" w:rsidP="000B41F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D7365">
        <w:rPr>
          <w:rFonts w:ascii="Times New Roman" w:hAnsi="Times New Roman" w:cs="Times New Roman"/>
          <w:sz w:val="28"/>
          <w:szCs w:val="24"/>
        </w:rPr>
        <w:t xml:space="preserve">РЕШИЛИ: </w:t>
      </w:r>
    </w:p>
    <w:p w14:paraId="5225175E" w14:textId="77777777" w:rsidR="000B41F5" w:rsidRPr="000D7365" w:rsidRDefault="000B41F5" w:rsidP="000B41F5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69956222" w14:textId="1873A439" w:rsidR="000B41F5" w:rsidRDefault="000B41F5" w:rsidP="000B41F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D7365">
        <w:rPr>
          <w:rFonts w:ascii="Times New Roman" w:hAnsi="Times New Roman" w:cs="Times New Roman"/>
          <w:sz w:val="28"/>
          <w:szCs w:val="24"/>
        </w:rPr>
        <w:t>Абсолютный победитель:</w:t>
      </w:r>
    </w:p>
    <w:p w14:paraId="276FD8DA" w14:textId="77777777" w:rsidR="008368F3" w:rsidRPr="000D7365" w:rsidRDefault="008368F3" w:rsidP="000B41F5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837"/>
      </w:tblGrid>
      <w:tr w:rsidR="00B525A8" w:rsidRPr="000D7365" w14:paraId="0E762BC7" w14:textId="77777777" w:rsidTr="00701CB3">
        <w:trPr>
          <w:trHeight w:val="1342"/>
        </w:trPr>
        <w:tc>
          <w:tcPr>
            <w:tcW w:w="3397" w:type="dxa"/>
          </w:tcPr>
          <w:p w14:paraId="38F1AF21" w14:textId="583D39C3" w:rsidR="00B525A8" w:rsidRPr="000D7365" w:rsidRDefault="00B525A8" w:rsidP="00B525A8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14:paraId="1CAE4E2F" w14:textId="7F902D2D" w:rsidR="00B525A8" w:rsidRPr="000D7365" w:rsidRDefault="00B525A8" w:rsidP="00B525A8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441407B7" w14:textId="00F95CA2" w:rsidR="00B525A8" w:rsidRPr="000D7365" w:rsidRDefault="00B525A8" w:rsidP="00B525A8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Регион</w:t>
            </w:r>
          </w:p>
        </w:tc>
        <w:tc>
          <w:tcPr>
            <w:tcW w:w="1701" w:type="dxa"/>
          </w:tcPr>
          <w:p w14:paraId="6CEA83AB" w14:textId="547D9987" w:rsidR="00B525A8" w:rsidRPr="000D7365" w:rsidRDefault="00B525A8" w:rsidP="00B525A8">
            <w:pPr>
              <w:ind w:right="57" w:hanging="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1837" w:type="dxa"/>
          </w:tcPr>
          <w:p w14:paraId="47A134DF" w14:textId="5396C005" w:rsidR="00B525A8" w:rsidRPr="000D7365" w:rsidRDefault="00B525A8" w:rsidP="00B525A8">
            <w:pPr>
              <w:ind w:right="57" w:hanging="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Тематическое направление</w:t>
            </w:r>
          </w:p>
        </w:tc>
      </w:tr>
      <w:tr w:rsidR="00B525A8" w:rsidRPr="000D7365" w14:paraId="3E3A9EF8" w14:textId="77777777" w:rsidTr="00E937DA">
        <w:trPr>
          <w:trHeight w:val="292"/>
        </w:trPr>
        <w:tc>
          <w:tcPr>
            <w:tcW w:w="3397" w:type="dxa"/>
          </w:tcPr>
          <w:p w14:paraId="6BF112CA" w14:textId="0190B37B" w:rsidR="00B525A8" w:rsidRPr="000D7365" w:rsidRDefault="00B525A8" w:rsidP="008368F3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749113" w14:textId="27422471" w:rsidR="00B525A8" w:rsidRPr="000D7365" w:rsidRDefault="00B525A8" w:rsidP="00B525A8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73A5F2" w14:textId="77777777" w:rsidR="00B525A8" w:rsidRPr="000D7365" w:rsidRDefault="00B525A8" w:rsidP="00E937DA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F87A0F" w14:textId="09075558" w:rsidR="00B525A8" w:rsidRPr="000D7365" w:rsidRDefault="00B525A8" w:rsidP="00E937DA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C79F863" w14:textId="606D1F74" w:rsidR="00B525A8" w:rsidRPr="000D7365" w:rsidRDefault="00B525A8" w:rsidP="00E937DA">
            <w:pPr>
              <w:ind w:right="57" w:hanging="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A2F9E01" w14:textId="77777777" w:rsidR="000B41F5" w:rsidRPr="000D7365" w:rsidRDefault="000B41F5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39AA44D" w14:textId="0EECBFC2" w:rsidR="000B41F5" w:rsidRPr="000D7365" w:rsidRDefault="00365E06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color w:val="auto"/>
          <w:sz w:val="28"/>
          <w:szCs w:val="24"/>
        </w:rPr>
        <w:t>Призёры:</w:t>
      </w:r>
    </w:p>
    <w:p w14:paraId="2B853C23" w14:textId="3160C935" w:rsidR="00365E06" w:rsidRPr="000D7365" w:rsidRDefault="00365E06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842"/>
      </w:tblGrid>
      <w:tr w:rsidR="00DC1037" w:rsidRPr="000D7365" w14:paraId="22BDE99F" w14:textId="77777777" w:rsidTr="00DC1037">
        <w:trPr>
          <w:trHeight w:val="1342"/>
        </w:trPr>
        <w:tc>
          <w:tcPr>
            <w:tcW w:w="3397" w:type="dxa"/>
          </w:tcPr>
          <w:p w14:paraId="5E3E0BC3" w14:textId="77777777" w:rsidR="00DC1037" w:rsidRPr="000D7365" w:rsidRDefault="00DC1037" w:rsidP="000D7365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14:paraId="0D562936" w14:textId="77777777" w:rsidR="00DC1037" w:rsidRPr="000D7365" w:rsidRDefault="00DC1037" w:rsidP="000D7365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3D77A946" w14:textId="77777777" w:rsidR="00DC1037" w:rsidRPr="000D7365" w:rsidRDefault="00DC1037" w:rsidP="000D7365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Регион</w:t>
            </w:r>
          </w:p>
        </w:tc>
        <w:tc>
          <w:tcPr>
            <w:tcW w:w="1701" w:type="dxa"/>
          </w:tcPr>
          <w:p w14:paraId="32A5C629" w14:textId="77777777" w:rsidR="00DC1037" w:rsidRPr="000D7365" w:rsidRDefault="00DC1037" w:rsidP="000D7365">
            <w:pPr>
              <w:ind w:right="57" w:hanging="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</w:tcPr>
          <w:p w14:paraId="1CAFE3AB" w14:textId="77777777" w:rsidR="00DC1037" w:rsidRPr="000D7365" w:rsidRDefault="00DC1037" w:rsidP="000D7365">
            <w:pPr>
              <w:ind w:right="57" w:hanging="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Тематическое направление</w:t>
            </w:r>
          </w:p>
        </w:tc>
      </w:tr>
      <w:tr w:rsidR="00DC1037" w:rsidRPr="000D7365" w14:paraId="08AD6F9E" w14:textId="77777777" w:rsidTr="00E937DA">
        <w:trPr>
          <w:trHeight w:val="144"/>
        </w:trPr>
        <w:tc>
          <w:tcPr>
            <w:tcW w:w="3397" w:type="dxa"/>
          </w:tcPr>
          <w:p w14:paraId="15816C90" w14:textId="2E3499FC" w:rsidR="00DC1037" w:rsidRPr="000D7365" w:rsidRDefault="00DC1037" w:rsidP="008368F3">
            <w:pPr>
              <w:ind w:right="57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2E95EC" w14:textId="0D195C02" w:rsidR="00DC1037" w:rsidRPr="000D7365" w:rsidRDefault="00DC1037" w:rsidP="000D7365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3A4EC3" w14:textId="20EB7160" w:rsidR="00DC1037" w:rsidRPr="000D7365" w:rsidRDefault="00DC1037" w:rsidP="00DC1037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DCF37F" w14:textId="03692FA5" w:rsidR="00DC1037" w:rsidRPr="000D7365" w:rsidRDefault="00DC1037" w:rsidP="000D7365">
            <w:pPr>
              <w:ind w:right="57" w:hanging="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EC4204" w14:textId="6A6A5A5C" w:rsidR="00DC1037" w:rsidRPr="000D7365" w:rsidRDefault="00DC1037" w:rsidP="000D7365">
            <w:pPr>
              <w:ind w:right="57" w:hanging="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037" w:rsidRPr="000D7365" w14:paraId="6C71058D" w14:textId="77777777" w:rsidTr="00E937DA">
        <w:trPr>
          <w:trHeight w:val="63"/>
        </w:trPr>
        <w:tc>
          <w:tcPr>
            <w:tcW w:w="3397" w:type="dxa"/>
          </w:tcPr>
          <w:p w14:paraId="0C59B47E" w14:textId="2C2335D4" w:rsidR="00DC1037" w:rsidRPr="000D7365" w:rsidRDefault="00DC1037" w:rsidP="008368F3">
            <w:pPr>
              <w:ind w:right="57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DEBD6" w14:textId="0B7DD891" w:rsidR="00DC1037" w:rsidRPr="000D7365" w:rsidRDefault="00DC1037" w:rsidP="000D7365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D5512" w14:textId="5DD4D5D0" w:rsidR="00DC1037" w:rsidRPr="000D7365" w:rsidRDefault="00DC1037" w:rsidP="00DC1037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423724" w14:textId="491B778F" w:rsidR="00DC1037" w:rsidRPr="000D7365" w:rsidRDefault="00DC1037" w:rsidP="000D7365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B575B3" w14:textId="75E9F9DB" w:rsidR="00DC1037" w:rsidRPr="000D7365" w:rsidRDefault="00DC1037" w:rsidP="00E937DA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​</w:t>
            </w:r>
          </w:p>
        </w:tc>
      </w:tr>
      <w:tr w:rsidR="00DC1037" w:rsidRPr="000D7365" w14:paraId="4ADF0FD4" w14:textId="77777777" w:rsidTr="00E937DA">
        <w:trPr>
          <w:trHeight w:val="188"/>
        </w:trPr>
        <w:tc>
          <w:tcPr>
            <w:tcW w:w="3397" w:type="dxa"/>
          </w:tcPr>
          <w:p w14:paraId="5835ED00" w14:textId="2638F030" w:rsidR="00DC1037" w:rsidRPr="000D7365" w:rsidRDefault="00DC1037" w:rsidP="008368F3">
            <w:pPr>
              <w:ind w:right="57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203D9" w14:textId="7163331B" w:rsidR="00DC1037" w:rsidRPr="000D7365" w:rsidRDefault="00DC1037" w:rsidP="000D7365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EA766C" w14:textId="6E7932F9" w:rsidR="00DC1037" w:rsidRPr="000D7365" w:rsidRDefault="00DC1037" w:rsidP="00DC1037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FAC03A" w14:textId="1B9E5543" w:rsidR="00DC1037" w:rsidRPr="000D7365" w:rsidRDefault="00DC1037" w:rsidP="000D7365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CDD7DD" w14:textId="05AC9291" w:rsidR="00DC1037" w:rsidRPr="000D7365" w:rsidRDefault="00DC1037" w:rsidP="000D7365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D687382" w14:textId="03050F1C" w:rsidR="00365E06" w:rsidRPr="000D7365" w:rsidRDefault="00365E06" w:rsidP="00DC1037">
      <w:pPr>
        <w:spacing w:after="5" w:line="240" w:lineRule="auto"/>
        <w:ind w:right="3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B79C78" w14:textId="736B5C0E" w:rsidR="00365E06" w:rsidRPr="000D7365" w:rsidRDefault="00365E06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color w:val="auto"/>
          <w:sz w:val="28"/>
          <w:szCs w:val="24"/>
        </w:rPr>
        <w:t>Победители в номинациях:</w:t>
      </w:r>
    </w:p>
    <w:p w14:paraId="7A6DC8CA" w14:textId="5C38358D" w:rsidR="00365E06" w:rsidRPr="000D7365" w:rsidRDefault="00365E06" w:rsidP="00365E06">
      <w:pPr>
        <w:spacing w:after="5" w:line="240" w:lineRule="auto"/>
        <w:ind w:right="3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1984"/>
        <w:gridCol w:w="2268"/>
      </w:tblGrid>
      <w:tr w:rsidR="00E937DA" w:rsidRPr="000D7365" w14:paraId="1F0A9458" w14:textId="5B2891A9" w:rsidTr="00E937DA">
        <w:trPr>
          <w:trHeight w:val="516"/>
        </w:trPr>
        <w:tc>
          <w:tcPr>
            <w:tcW w:w="3397" w:type="dxa"/>
          </w:tcPr>
          <w:p w14:paraId="54D04179" w14:textId="02C33F37" w:rsidR="00E937DA" w:rsidRPr="00E937DA" w:rsidRDefault="00E937DA" w:rsidP="00365E06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37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</w:tcPr>
          <w:p w14:paraId="546C9799" w14:textId="48B137CA" w:rsidR="00E937DA" w:rsidRPr="000D7365" w:rsidRDefault="00E937DA" w:rsidP="00365E06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 экспозиции</w:t>
            </w:r>
          </w:p>
        </w:tc>
        <w:tc>
          <w:tcPr>
            <w:tcW w:w="1984" w:type="dxa"/>
          </w:tcPr>
          <w:p w14:paraId="63B482CB" w14:textId="169B7451" w:rsidR="00E937DA" w:rsidRPr="000D7365" w:rsidRDefault="00E937DA" w:rsidP="00365E06">
            <w:pPr>
              <w:ind w:right="57" w:hanging="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2268" w:type="dxa"/>
          </w:tcPr>
          <w:p w14:paraId="3E68E2C7" w14:textId="75138557" w:rsidR="00E937DA" w:rsidRPr="000D7365" w:rsidRDefault="00E937DA" w:rsidP="00365E06">
            <w:pPr>
              <w:ind w:right="57" w:hanging="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Тематическое направление</w:t>
            </w:r>
          </w:p>
        </w:tc>
      </w:tr>
      <w:tr w:rsidR="00E937DA" w:rsidRPr="000D7365" w14:paraId="4B9BB577" w14:textId="58D0B2B9" w:rsidTr="00E937DA">
        <w:trPr>
          <w:trHeight w:val="92"/>
        </w:trPr>
        <w:tc>
          <w:tcPr>
            <w:tcW w:w="3397" w:type="dxa"/>
          </w:tcPr>
          <w:p w14:paraId="12EEC0FD" w14:textId="33041C0F" w:rsidR="00E937DA" w:rsidRPr="00E937DA" w:rsidRDefault="00E937DA" w:rsidP="00E937DA">
            <w:pPr>
              <w:ind w:right="5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6E74B0" w14:textId="3FB5382D" w:rsidR="00E937DA" w:rsidRPr="000D7365" w:rsidRDefault="00E937DA" w:rsidP="00365E06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D59AAE" w14:textId="669AE3EF" w:rsidR="00E937DA" w:rsidRPr="000D7365" w:rsidRDefault="00E937DA" w:rsidP="00365E06">
            <w:pPr>
              <w:ind w:left="-2"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655984" w14:textId="051A8CDE" w:rsidR="00E937DA" w:rsidRPr="000D7365" w:rsidRDefault="00E937DA" w:rsidP="00E937DA">
            <w:pPr>
              <w:ind w:right="57" w:hanging="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37DA" w:rsidRPr="000D7365" w14:paraId="6FCA860F" w14:textId="202815E4" w:rsidTr="00E937DA">
        <w:trPr>
          <w:trHeight w:val="63"/>
        </w:trPr>
        <w:tc>
          <w:tcPr>
            <w:tcW w:w="3397" w:type="dxa"/>
          </w:tcPr>
          <w:p w14:paraId="5B69C1FF" w14:textId="2149B6C8" w:rsidR="00E937DA" w:rsidRPr="000D7365" w:rsidRDefault="00E937DA" w:rsidP="00E937DA">
            <w:pPr>
              <w:ind w:right="57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444528" w14:textId="23F5D1B4" w:rsidR="00E937DA" w:rsidRPr="000D7365" w:rsidRDefault="00E937DA" w:rsidP="000D7365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E0091E" w14:textId="03312288" w:rsidR="00E937DA" w:rsidRPr="000D7365" w:rsidRDefault="00E937DA" w:rsidP="000D7365">
            <w:pPr>
              <w:ind w:right="57" w:hanging="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DC85C0" w14:textId="0F0662BF" w:rsidR="00E937DA" w:rsidRPr="000D7365" w:rsidRDefault="00E937DA" w:rsidP="000D7365">
            <w:pPr>
              <w:ind w:right="57" w:hanging="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3797C66" w14:textId="77777777" w:rsidR="00365E06" w:rsidRPr="000D7365" w:rsidRDefault="00365E06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039B70D3" w14:textId="7FCD574A" w:rsidR="002C0FC4" w:rsidRPr="000D7365" w:rsidRDefault="002C0FC4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color w:val="auto"/>
          <w:sz w:val="28"/>
          <w:szCs w:val="24"/>
        </w:rPr>
        <w:lastRenderedPageBreak/>
        <w:t>Председатель Жюри___________________ /____________________________/</w:t>
      </w:r>
    </w:p>
    <w:p w14:paraId="325DBCD4" w14:textId="637AAFFC" w:rsidR="002C0FC4" w:rsidRPr="008368F3" w:rsidRDefault="007C7035" w:rsidP="008368F3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   </w:t>
      </w:r>
      <w:r w:rsidR="000D7365" w:rsidRPr="000D73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подпись              </w:t>
      </w:r>
      <w:r w:rsidRPr="000D73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   </w:t>
      </w:r>
      <w:r w:rsidR="002C0FC4" w:rsidRPr="000D73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расшифровка подписи </w:t>
      </w:r>
    </w:p>
    <w:p w14:paraId="531E8ED5" w14:textId="77777777" w:rsidR="00CD0CE6" w:rsidRPr="000D7365" w:rsidRDefault="00CD0CE6" w:rsidP="00CD0CE6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Члены Жюри: </w:t>
      </w:r>
    </w:p>
    <w:p w14:paraId="565A63AF" w14:textId="77777777" w:rsidR="00CD0CE6" w:rsidRPr="000D7365" w:rsidRDefault="00CD0CE6" w:rsidP="00CD0CE6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№ 1     ___________________ /____________________________/ </w:t>
      </w:r>
    </w:p>
    <w:p w14:paraId="2BFB417D" w14:textId="320147C5" w:rsidR="00CD0CE6" w:rsidRPr="000D7365" w:rsidRDefault="000D7365" w:rsidP="00CD0CE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 w:rsidR="00CD0CE6" w:rsidRPr="000D7365">
        <w:rPr>
          <w:rFonts w:ascii="Times New Roman" w:eastAsia="Times New Roman" w:hAnsi="Times New Roman" w:cs="Times New Roman"/>
          <w:sz w:val="28"/>
          <w:szCs w:val="24"/>
        </w:rPr>
        <w:t xml:space="preserve">подпись                   </w:t>
      </w: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CD0CE6" w:rsidRPr="000D7365">
        <w:rPr>
          <w:rFonts w:ascii="Times New Roman" w:eastAsia="Times New Roman" w:hAnsi="Times New Roman" w:cs="Times New Roman"/>
          <w:sz w:val="28"/>
          <w:szCs w:val="24"/>
        </w:rPr>
        <w:t xml:space="preserve">расшифровка подписи </w:t>
      </w:r>
    </w:p>
    <w:p w14:paraId="610C2A9B" w14:textId="77777777" w:rsidR="00CD0CE6" w:rsidRPr="000D7365" w:rsidRDefault="00CD0CE6" w:rsidP="00CD0CE6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№ 2     ___________________ /____________________________/  </w:t>
      </w:r>
    </w:p>
    <w:p w14:paraId="57331046" w14:textId="59903F21" w:rsidR="00CD0CE6" w:rsidRPr="000D7365" w:rsidRDefault="000D7365" w:rsidP="00F348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подпись            </w:t>
      </w:r>
      <w:r w:rsidR="00F348CE">
        <w:rPr>
          <w:rFonts w:ascii="Times New Roman" w:eastAsia="Times New Roman" w:hAnsi="Times New Roman" w:cs="Times New Roman"/>
          <w:sz w:val="28"/>
          <w:szCs w:val="24"/>
        </w:rPr>
        <w:t xml:space="preserve">            расшифровка подписи</w:t>
      </w:r>
      <w:r w:rsidR="00CD0CE6" w:rsidRPr="000D73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348CE">
        <w:rPr>
          <w:rFonts w:ascii="Times New Roman" w:hAnsi="Times New Roman" w:cs="Times New Roman"/>
          <w:sz w:val="28"/>
          <w:szCs w:val="24"/>
        </w:rPr>
        <w:tab/>
      </w:r>
      <w:r w:rsidR="00F348CE">
        <w:rPr>
          <w:rFonts w:ascii="Times New Roman" w:hAnsi="Times New Roman" w:cs="Times New Roman"/>
          <w:sz w:val="28"/>
          <w:szCs w:val="24"/>
        </w:rPr>
        <w:tab/>
      </w:r>
      <w:r w:rsidR="00F348CE">
        <w:rPr>
          <w:rFonts w:ascii="Times New Roman" w:hAnsi="Times New Roman" w:cs="Times New Roman"/>
          <w:sz w:val="28"/>
          <w:szCs w:val="24"/>
        </w:rPr>
        <w:tab/>
      </w:r>
      <w:r w:rsidR="00F348CE">
        <w:rPr>
          <w:rFonts w:ascii="Times New Roman" w:hAnsi="Times New Roman" w:cs="Times New Roman"/>
          <w:sz w:val="28"/>
          <w:szCs w:val="24"/>
        </w:rPr>
        <w:tab/>
      </w:r>
    </w:p>
    <w:p w14:paraId="5D04422B" w14:textId="77777777" w:rsidR="00CD0CE6" w:rsidRPr="000D7365" w:rsidRDefault="00CD0CE6" w:rsidP="00CD0CE6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№ 3     ___________________ /____________________________/  </w:t>
      </w:r>
    </w:p>
    <w:p w14:paraId="5FC709EF" w14:textId="47A522CB" w:rsidR="000D7365" w:rsidRDefault="000D7365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подпись                        расшифровка подписи </w:t>
      </w:r>
    </w:p>
    <w:p w14:paraId="25349519" w14:textId="6D48A144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165FAEF5" w14:textId="6FC7AD37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5A4D0A5E" w14:textId="5893ADDC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3481B879" w14:textId="6F8ED4D8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558848F8" w14:textId="68643E83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68BF216C" w14:textId="0772136A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3E5F818E" w14:textId="70F9F954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40DEF610" w14:textId="4492A90A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496BCDAF" w14:textId="47BE7F60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722966AE" w14:textId="39551520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10184678" w14:textId="0E5414E8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4AB2BB4F" w14:textId="45C893ED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3ADFB6DA" w14:textId="3376952C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674599DD" w14:textId="742CAE2A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71227D43" w14:textId="532C64DB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69260697" w14:textId="72D7B14F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57BA1776" w14:textId="1922FC23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6E2F7E43" w14:textId="2F0BCF58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731E384F" w14:textId="69632AA1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1C674D1D" w14:textId="42061738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7EB59655" w14:textId="6819BD70" w:rsidR="0014612E" w:rsidRDefault="0014612E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3E855ABD" w14:textId="1CF6D177" w:rsidR="00872479" w:rsidRDefault="00872479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43CE7CAD" w14:textId="6391C666" w:rsidR="00872479" w:rsidRDefault="00872479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6A7510D1" w14:textId="77777777" w:rsidR="00872479" w:rsidRDefault="00872479" w:rsidP="000D736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3B1ECDEE" w14:textId="77777777" w:rsidR="0014612E" w:rsidRPr="000D7365" w:rsidRDefault="0014612E" w:rsidP="000D7365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537205F3" w14:textId="0634A467" w:rsidR="00CD0CE6" w:rsidRPr="00F348CE" w:rsidRDefault="00CD0CE6" w:rsidP="00F348CE">
      <w:pPr>
        <w:spacing w:after="17"/>
        <w:ind w:left="3060"/>
        <w:rPr>
          <w:rFonts w:ascii="Times New Roman" w:hAnsi="Times New Roman" w:cs="Times New Roman"/>
          <w:sz w:val="24"/>
          <w:szCs w:val="24"/>
        </w:rPr>
      </w:pPr>
      <w:r w:rsidRPr="000D7365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</w:p>
    <w:sectPr w:rsidR="00CD0CE6" w:rsidRPr="00F348CE" w:rsidSect="002C0FC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2A726" w14:textId="77777777" w:rsidR="0014612E" w:rsidRDefault="0014612E" w:rsidP="00B7450D">
      <w:pPr>
        <w:spacing w:after="0" w:line="240" w:lineRule="auto"/>
      </w:pPr>
      <w:r>
        <w:separator/>
      </w:r>
    </w:p>
  </w:endnote>
  <w:endnote w:type="continuationSeparator" w:id="0">
    <w:p w14:paraId="54B19A9C" w14:textId="77777777" w:rsidR="0014612E" w:rsidRDefault="0014612E" w:rsidP="00B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CC43E" w14:textId="77777777" w:rsidR="0014612E" w:rsidRDefault="0014612E" w:rsidP="00B7450D">
      <w:pPr>
        <w:spacing w:after="0" w:line="240" w:lineRule="auto"/>
      </w:pPr>
      <w:r>
        <w:separator/>
      </w:r>
    </w:p>
  </w:footnote>
  <w:footnote w:type="continuationSeparator" w:id="0">
    <w:p w14:paraId="3001B340" w14:textId="77777777" w:rsidR="0014612E" w:rsidRDefault="0014612E" w:rsidP="00B7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6E9"/>
    <w:multiLevelType w:val="hybridMultilevel"/>
    <w:tmpl w:val="ACAC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809"/>
    <w:multiLevelType w:val="hybridMultilevel"/>
    <w:tmpl w:val="EB4C60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4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1F5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D7365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59B4"/>
    <w:rsid w:val="00137AB3"/>
    <w:rsid w:val="00140CA1"/>
    <w:rsid w:val="00143688"/>
    <w:rsid w:val="001446F6"/>
    <w:rsid w:val="0014612E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1F2D30"/>
    <w:rsid w:val="00200B14"/>
    <w:rsid w:val="00201240"/>
    <w:rsid w:val="00210A20"/>
    <w:rsid w:val="002151C2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3653"/>
    <w:rsid w:val="002A46C2"/>
    <w:rsid w:val="002B65F0"/>
    <w:rsid w:val="002C0FC4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2A0B"/>
    <w:rsid w:val="00335B86"/>
    <w:rsid w:val="003403C1"/>
    <w:rsid w:val="003444D6"/>
    <w:rsid w:val="003527D8"/>
    <w:rsid w:val="00355A3C"/>
    <w:rsid w:val="003609BA"/>
    <w:rsid w:val="0036248B"/>
    <w:rsid w:val="00362D48"/>
    <w:rsid w:val="00365E06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83BE9"/>
    <w:rsid w:val="00584E7A"/>
    <w:rsid w:val="005870DA"/>
    <w:rsid w:val="00587A88"/>
    <w:rsid w:val="00594B85"/>
    <w:rsid w:val="005950C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1CB3"/>
    <w:rsid w:val="0072302F"/>
    <w:rsid w:val="007231FA"/>
    <w:rsid w:val="00726921"/>
    <w:rsid w:val="00731EBE"/>
    <w:rsid w:val="00740536"/>
    <w:rsid w:val="00760740"/>
    <w:rsid w:val="00760C88"/>
    <w:rsid w:val="007629D5"/>
    <w:rsid w:val="007713D6"/>
    <w:rsid w:val="0077358D"/>
    <w:rsid w:val="0077361E"/>
    <w:rsid w:val="0077712D"/>
    <w:rsid w:val="00777821"/>
    <w:rsid w:val="00782AD3"/>
    <w:rsid w:val="007A1AB4"/>
    <w:rsid w:val="007C4FAA"/>
    <w:rsid w:val="007C7035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68F3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72479"/>
    <w:rsid w:val="00884A42"/>
    <w:rsid w:val="00885D97"/>
    <w:rsid w:val="008872A4"/>
    <w:rsid w:val="00887461"/>
    <w:rsid w:val="00892259"/>
    <w:rsid w:val="008A4DCE"/>
    <w:rsid w:val="008A52FB"/>
    <w:rsid w:val="008D0737"/>
    <w:rsid w:val="008D48A1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161E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B6D56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25A8"/>
    <w:rsid w:val="00B54E18"/>
    <w:rsid w:val="00B565D8"/>
    <w:rsid w:val="00B601B8"/>
    <w:rsid w:val="00B61CC3"/>
    <w:rsid w:val="00B670BA"/>
    <w:rsid w:val="00B73FB5"/>
    <w:rsid w:val="00B7450D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370D"/>
    <w:rsid w:val="00BC5545"/>
    <w:rsid w:val="00BD2995"/>
    <w:rsid w:val="00BD396E"/>
    <w:rsid w:val="00BE32AF"/>
    <w:rsid w:val="00BF26ED"/>
    <w:rsid w:val="00C02683"/>
    <w:rsid w:val="00C03754"/>
    <w:rsid w:val="00C064C7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5A0F"/>
    <w:rsid w:val="00C96F11"/>
    <w:rsid w:val="00CA4958"/>
    <w:rsid w:val="00CA6319"/>
    <w:rsid w:val="00CA7B68"/>
    <w:rsid w:val="00CB4975"/>
    <w:rsid w:val="00CC29A4"/>
    <w:rsid w:val="00CC5237"/>
    <w:rsid w:val="00CC79ED"/>
    <w:rsid w:val="00CD0CE6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75B30"/>
    <w:rsid w:val="00D81EBB"/>
    <w:rsid w:val="00D844E0"/>
    <w:rsid w:val="00D867C5"/>
    <w:rsid w:val="00DA65AE"/>
    <w:rsid w:val="00DA66E0"/>
    <w:rsid w:val="00DB00C7"/>
    <w:rsid w:val="00DB3FC8"/>
    <w:rsid w:val="00DB738B"/>
    <w:rsid w:val="00DC1037"/>
    <w:rsid w:val="00DC4125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1DA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37DA"/>
    <w:rsid w:val="00E941AE"/>
    <w:rsid w:val="00E975D0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348CE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5145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CEF8"/>
  <w15:chartTrackingRefBased/>
  <w15:docId w15:val="{FCD0CF08-8C62-403F-ADF3-9B0E36A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C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C0FC4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1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C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59"/>
    <w:rsid w:val="002C0F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0D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50D"/>
    <w:rPr>
      <w:rFonts w:ascii="Calibri" w:eastAsia="Calibri" w:hAnsi="Calibri" w:cs="Calibri"/>
      <w:color w:val="000000"/>
      <w:lang w:eastAsia="ru-RU"/>
    </w:rPr>
  </w:style>
  <w:style w:type="paragraph" w:styleId="a8">
    <w:name w:val="List Paragraph"/>
    <w:basedOn w:val="a"/>
    <w:uiPriority w:val="34"/>
    <w:qFormat/>
    <w:rsid w:val="000B41F5"/>
    <w:pPr>
      <w:suppressAutoHyphens/>
      <w:spacing w:after="5" w:line="366" w:lineRule="auto"/>
      <w:ind w:leftChars="-1" w:left="720" w:right="226" w:hangingChars="1" w:hanging="1"/>
      <w:contextualSpacing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451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3B85-D957-47D3-853A-92761D52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Черемухин Вячеслав Владиславович</cp:lastModifiedBy>
  <cp:revision>13</cp:revision>
  <dcterms:created xsi:type="dcterms:W3CDTF">2021-12-22T13:32:00Z</dcterms:created>
  <dcterms:modified xsi:type="dcterms:W3CDTF">2022-05-18T07:01:00Z</dcterms:modified>
</cp:coreProperties>
</file>